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F0D6B1" w14:textId="77777777" w:rsidR="00A7591E" w:rsidRDefault="00A7591E">
      <w:pPr>
        <w:keepNext/>
        <w:keepLines/>
        <w:spacing w:after="0"/>
        <w:jc w:val="both"/>
        <w:rPr>
          <w:rFonts w:ascii="Times New Roman" w:eastAsia="Times New Roman" w:hAnsi="Times New Roman" w:cs="Times New Roman"/>
        </w:rPr>
      </w:pPr>
    </w:p>
    <w:p w14:paraId="59691D3D" w14:textId="77777777" w:rsidR="00A7591E" w:rsidRDefault="00721C62" w:rsidP="00721C62">
      <w:pPr>
        <w:tabs>
          <w:tab w:val="left" w:pos="7140"/>
        </w:tabs>
        <w:spacing w:before="240" w:after="60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Załącznik nr 1 do </w:t>
      </w:r>
      <w:r w:rsidR="005533A1">
        <w:rPr>
          <w:rFonts w:ascii="Times New Roman" w:eastAsia="Times New Roman" w:hAnsi="Times New Roman" w:cs="Times New Roman"/>
          <w:b/>
          <w:color w:val="000000"/>
        </w:rPr>
        <w:t>Zapytania Ofertowego – Formularz Ofertowy</w:t>
      </w:r>
    </w:p>
    <w:p w14:paraId="30939E4E" w14:textId="77777777" w:rsidR="00A7591E" w:rsidRPr="002F7CCE" w:rsidRDefault="00A7591E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14:paraId="2A2CD474" w14:textId="124F8B2E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>Oferta złożona w odpow</w:t>
      </w:r>
      <w:r w:rsidR="00AA6FC6">
        <w:rPr>
          <w:rFonts w:ascii="Times New Roman" w:eastAsia="Times New Roman" w:hAnsi="Times New Roman" w:cs="Times New Roman"/>
          <w:b/>
        </w:rPr>
        <w:t>iedzi na Zapytanie Ofertowe nr 2</w:t>
      </w:r>
      <w:r w:rsidRPr="002F7CCE">
        <w:rPr>
          <w:rFonts w:ascii="Times New Roman" w:eastAsia="Times New Roman" w:hAnsi="Times New Roman" w:cs="Times New Roman"/>
          <w:b/>
        </w:rPr>
        <w:t>/2018/PP</w:t>
      </w:r>
      <w:r w:rsidR="00421CAC">
        <w:rPr>
          <w:rFonts w:ascii="Times New Roman" w:eastAsia="Times New Roman" w:hAnsi="Times New Roman" w:cs="Times New Roman"/>
          <w:b/>
        </w:rPr>
        <w:t>/ZK</w:t>
      </w:r>
    </w:p>
    <w:p w14:paraId="14DF2FDF" w14:textId="2CD761AF" w:rsidR="00A7591E" w:rsidRPr="002F7CCE" w:rsidRDefault="005533A1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2F7CCE">
        <w:rPr>
          <w:rFonts w:ascii="Times New Roman" w:eastAsia="Times New Roman" w:hAnsi="Times New Roman" w:cs="Times New Roman"/>
          <w:b/>
        </w:rPr>
        <w:t xml:space="preserve">z dnia </w:t>
      </w:r>
      <w:r w:rsidR="00CB3EC5">
        <w:rPr>
          <w:rFonts w:ascii="Times New Roman" w:eastAsia="Times New Roman" w:hAnsi="Times New Roman" w:cs="Times New Roman"/>
          <w:b/>
        </w:rPr>
        <w:t>8.11.</w:t>
      </w:r>
      <w:bookmarkStart w:id="0" w:name="_GoBack"/>
      <w:bookmarkEnd w:id="0"/>
      <w:r w:rsidR="00A22F33" w:rsidRPr="002F7CCE">
        <w:rPr>
          <w:rFonts w:ascii="Times New Roman" w:eastAsia="Times New Roman" w:hAnsi="Times New Roman" w:cs="Times New Roman"/>
          <w:b/>
        </w:rPr>
        <w:t>2018r.</w:t>
      </w:r>
    </w:p>
    <w:p w14:paraId="513C4DA9" w14:textId="77777777" w:rsidR="00A7591E" w:rsidRPr="002F7CCE" w:rsidRDefault="00A7591E">
      <w:pPr>
        <w:keepNext/>
        <w:keepLines/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17C2975" w14:textId="526B6B9D" w:rsidR="00A7591E" w:rsidRPr="002F7CCE" w:rsidRDefault="005533A1" w:rsidP="00D2507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 xml:space="preserve">Usługa (Przedmiot Zamówienia):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 xml:space="preserve">dotycząca </w:t>
      </w:r>
      <w:r w:rsidR="001741F9" w:rsidRPr="008C6128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O</w:t>
      </w:r>
      <w:r w:rsidR="00E71D74" w:rsidRPr="002F7CCE">
        <w:rPr>
          <w:rFonts w:ascii="Times New Roman" w:eastAsia="Times New Roman" w:hAnsi="Times New Roman" w:cs="Times New Roman"/>
          <w:sz w:val="20"/>
          <w:szCs w:val="20"/>
        </w:rPr>
        <w:t xml:space="preserve">bsługi </w:t>
      </w:r>
      <w:r w:rsidR="007407CD">
        <w:rPr>
          <w:rFonts w:ascii="Times New Roman" w:eastAsia="Times New Roman" w:hAnsi="Times New Roman" w:cs="Times New Roman"/>
          <w:sz w:val="20"/>
          <w:szCs w:val="20"/>
        </w:rPr>
        <w:t>księgowej</w:t>
      </w:r>
      <w:r w:rsidR="00E71D74"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w zakresie</w:t>
      </w:r>
      <w:r w:rsidR="001741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41F9" w:rsidRPr="00A73D06">
        <w:rPr>
          <w:rFonts w:ascii="Times New Roman" w:eastAsia="Times New Roman" w:hAnsi="Times New Roman" w:cs="Times New Roman"/>
          <w:sz w:val="20"/>
          <w:szCs w:val="20"/>
        </w:rPr>
        <w:t xml:space="preserve">wsparcia i </w:t>
      </w:r>
      <w:r w:rsidR="00D25077" w:rsidRPr="00A73D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407CD" w:rsidRPr="00A73D06">
        <w:rPr>
          <w:rFonts w:ascii="Times New Roman" w:eastAsia="Times New Roman" w:hAnsi="Times New Roman" w:cs="Times New Roman"/>
          <w:sz w:val="20"/>
          <w:szCs w:val="20"/>
        </w:rPr>
        <w:t xml:space="preserve">doradztwa </w:t>
      </w:r>
      <w:r w:rsidR="00D25077" w:rsidRPr="00A73D06">
        <w:rPr>
          <w:rFonts w:ascii="Times New Roman" w:eastAsia="Times New Roman" w:hAnsi="Times New Roman" w:cs="Times New Roman"/>
          <w:sz w:val="20"/>
          <w:szCs w:val="20"/>
        </w:rPr>
        <w:t xml:space="preserve"> dla </w:t>
      </w:r>
      <w:r w:rsidR="00E71D74" w:rsidRPr="00A73D06">
        <w:rPr>
          <w:rFonts w:ascii="Times New Roman" w:eastAsia="Times New Roman" w:hAnsi="Times New Roman" w:cs="Times New Roman"/>
          <w:sz w:val="20"/>
          <w:szCs w:val="20"/>
        </w:rPr>
        <w:t xml:space="preserve">18 </w:t>
      </w:r>
      <w:r w:rsidR="00AA6FC6" w:rsidRPr="00A73D06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A73D06">
        <w:rPr>
          <w:rFonts w:ascii="Times New Roman" w:eastAsia="Times New Roman" w:hAnsi="Times New Roman" w:cs="Times New Roman"/>
          <w:sz w:val="20"/>
          <w:szCs w:val="20"/>
        </w:rPr>
        <w:t xml:space="preserve">espołów </w:t>
      </w:r>
      <w:proofErr w:type="spellStart"/>
      <w:r w:rsidRPr="00A73D06">
        <w:rPr>
          <w:rFonts w:ascii="Times New Roman" w:eastAsia="Times New Roman" w:hAnsi="Times New Roman" w:cs="Times New Roman"/>
          <w:sz w:val="20"/>
          <w:szCs w:val="20"/>
        </w:rPr>
        <w:t>startupowych</w:t>
      </w:r>
      <w:proofErr w:type="spellEnd"/>
      <w:r w:rsidRPr="00A73D06">
        <w:rPr>
          <w:rFonts w:ascii="Times New Roman" w:eastAsia="Times New Roman" w:hAnsi="Times New Roman" w:cs="Times New Roman"/>
          <w:sz w:val="20"/>
          <w:szCs w:val="20"/>
        </w:rPr>
        <w:t xml:space="preserve"> na potrzeby realizacji przedmiotowego </w:t>
      </w:r>
      <w:r w:rsidR="00D25077" w:rsidRPr="00A73D06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A73D06">
        <w:rPr>
          <w:rFonts w:ascii="Times New Roman" w:eastAsia="Times New Roman" w:hAnsi="Times New Roman" w:cs="Times New Roman"/>
          <w:sz w:val="20"/>
          <w:szCs w:val="20"/>
        </w:rPr>
        <w:t xml:space="preserve">rojektu, w ramach Programu Operacyjnego Inteligentny Rozwój, 2014-2020, Osi priorytetowej II: Wsparcie otoczenia i potencjału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przedsiębiorstw do prowadzenia działalności B+R+I Działanie 2.4 Współpraca w ramach krajowego systemu innowacji Poddziałanie 2.4.1, Centrum analiz i pilotaży nowych instrumentów 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</w:rPr>
        <w:t>inno_Lab</w:t>
      </w:r>
      <w:proofErr w:type="spell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Pilotaż “Poland 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</w:rPr>
        <w:t>Prize</w:t>
      </w:r>
      <w:proofErr w:type="spellEnd"/>
      <w:r w:rsidRPr="002F7CCE">
        <w:rPr>
          <w:rFonts w:ascii="Times New Roman" w:eastAsia="Times New Roman" w:hAnsi="Times New Roman" w:cs="Times New Roman"/>
          <w:sz w:val="20"/>
          <w:szCs w:val="20"/>
        </w:rPr>
        <w:t>”</w:t>
      </w:r>
    </w:p>
    <w:p w14:paraId="634F37E8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120A747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Zamawiający:</w:t>
      </w:r>
    </w:p>
    <w:p w14:paraId="0CBE537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Gdańska Fundacja Przedsiębiorczości</w:t>
      </w:r>
    </w:p>
    <w:p w14:paraId="7C95D69F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ul. Lęborska 3b </w:t>
      </w:r>
    </w:p>
    <w:p w14:paraId="1B578767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80-386 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Gdańsk</w:t>
      </w:r>
      <w:proofErr w:type="spellEnd"/>
    </w:p>
    <w:p w14:paraId="07F234C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KRS 0000234045, NIP 583-290-74-40,</w:t>
      </w:r>
    </w:p>
    <w:p w14:paraId="71DFEFF6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tel.: 58 731 65 65</w:t>
      </w:r>
    </w:p>
    <w:p w14:paraId="3705B49E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2F7CCE">
        <w:rPr>
          <w:rFonts w:ascii="Times New Roman" w:eastAsia="Times New Roman" w:hAnsi="Times New Roman" w:cs="Times New Roman"/>
          <w:sz w:val="20"/>
          <w:szCs w:val="20"/>
          <w:lang w:val="en-US"/>
        </w:rPr>
        <w:t>e-mail: k.forys@inkubatorstarter.pl</w:t>
      </w:r>
    </w:p>
    <w:p w14:paraId="70EEDBCD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www.gfp.com.pl</w:t>
      </w:r>
    </w:p>
    <w:p w14:paraId="16732F7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Osoby do kontaktu:</w:t>
      </w:r>
    </w:p>
    <w:p w14:paraId="5BF1134A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Katarzyna Foryś, e-mail: k.forys@inkubatorstarter.pl, tel. 58 731 65 62</w:t>
      </w:r>
    </w:p>
    <w:p w14:paraId="4A7DF205" w14:textId="77777777" w:rsidR="00A7591E" w:rsidRPr="002F7CCE" w:rsidRDefault="00A7591E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CBA987C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b/>
          <w:sz w:val="20"/>
          <w:szCs w:val="20"/>
        </w:rPr>
        <w:t>Wykonawca:</w:t>
      </w:r>
    </w:p>
    <w:p w14:paraId="7D78B1BF" w14:textId="77777777" w:rsidR="00A7591E" w:rsidRPr="002F7CCE" w:rsidRDefault="005533A1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Niniejsza Oferta zostaje złożona przez:</w:t>
      </w:r>
    </w:p>
    <w:tbl>
      <w:tblPr>
        <w:tblStyle w:val="a"/>
        <w:tblW w:w="895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90"/>
        <w:gridCol w:w="5664"/>
      </w:tblGrid>
      <w:tr w:rsidR="002F7CCE" w:rsidRPr="002F7CCE" w14:paraId="1B3F234F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F163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Nazwa Wykonawcy (imię </w:t>
            </w: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i nazwisko)/ nazwa firmy: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42653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4984722E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A496A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 osoby do kontaktu: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F5EC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C66695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1FC8" w14:textId="77777777" w:rsidR="00A7591E" w:rsidRPr="002F7CCE" w:rsidRDefault="00E5065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Siedziba  i </w:t>
            </w:r>
            <w:r w:rsidR="005533A1"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Adres:</w:t>
            </w:r>
          </w:p>
          <w:p w14:paraId="6D592A0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177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28A78E8B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0067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Nr telefonu:</w:t>
            </w:r>
          </w:p>
          <w:p w14:paraId="1ECE3196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0FA84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55CCDB29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3640" w14:textId="77777777" w:rsidR="00A7591E" w:rsidRPr="002F7CCE" w:rsidRDefault="005533A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>Adres e-mail:</w:t>
            </w:r>
          </w:p>
          <w:p w14:paraId="0572013B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5EEF5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F7CCE" w:rsidRPr="002F7CCE" w14:paraId="01429E31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0898A" w14:textId="77777777" w:rsidR="00A7591E" w:rsidRPr="002F7CCE" w:rsidRDefault="005533A1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NIP i PESEL dla osób fizycznych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49AD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37C43D1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7591E" w:rsidRPr="002F7CCE" w14:paraId="6F900911" w14:textId="77777777"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7B9D" w14:textId="77777777" w:rsidR="00A7591E" w:rsidRPr="002F7CCE" w:rsidRDefault="005533A1">
            <w:pPr>
              <w:tabs>
                <w:tab w:val="left" w:pos="75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7C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KRS / inny Rejestr 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309E" w14:textId="77777777" w:rsidR="00A7591E" w:rsidRPr="002F7CCE" w:rsidRDefault="00A7591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3B8D222" w14:textId="77777777" w:rsidR="00A7591E" w:rsidRPr="002F7CCE" w:rsidRDefault="00A7591E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A9FFC8" w14:textId="101A3E8F" w:rsidR="002F7CCE" w:rsidRPr="00A73D06" w:rsidRDefault="005533A1" w:rsidP="00AA6FC6">
      <w:pPr>
        <w:numPr>
          <w:ilvl w:val="0"/>
          <w:numId w:val="2"/>
        </w:numP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Oferuję wykonanie Przedmiotu </w:t>
      </w:r>
      <w:r w:rsidR="00D25077" w:rsidRPr="002F7CCE">
        <w:rPr>
          <w:rFonts w:ascii="Times New Roman" w:eastAsia="Times New Roman" w:hAnsi="Times New Roman" w:cs="Times New Roman"/>
          <w:sz w:val="20"/>
          <w:szCs w:val="20"/>
        </w:rPr>
        <w:t>Umowy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wskazanego wyżej zgodnie z warunkami wynikającymi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</w:r>
      <w:r w:rsidRPr="00A73D06">
        <w:rPr>
          <w:rFonts w:ascii="Times New Roman" w:eastAsia="Times New Roman" w:hAnsi="Times New Roman" w:cs="Times New Roman"/>
          <w:sz w:val="20"/>
          <w:szCs w:val="20"/>
        </w:rPr>
        <w:t xml:space="preserve">z Zapytania Ofertowego oraz Wzoru Umowy z Wykonawcą stanowiącego Załącznik nr 3 do Zapytania Ofertowego </w:t>
      </w:r>
      <w:r w:rsidR="00D25077" w:rsidRPr="00A73D06">
        <w:rPr>
          <w:rFonts w:ascii="Times New Roman" w:eastAsia="Times New Roman" w:hAnsi="Times New Roman" w:cs="Times New Roman"/>
          <w:sz w:val="20"/>
          <w:szCs w:val="20"/>
        </w:rPr>
        <w:t>za cenę/wynagrodzenie</w:t>
      </w:r>
      <w:r w:rsidR="00A73D06" w:rsidRPr="00A73D06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</w:p>
    <w:p w14:paraId="54C67C63" w14:textId="3820978F" w:rsidR="008E56CB" w:rsidRPr="00A73D06" w:rsidRDefault="006015AE" w:rsidP="00A73D06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D06">
        <w:rPr>
          <w:rFonts w:ascii="Times New Roman" w:eastAsia="Times New Roman" w:hAnsi="Times New Roman" w:cs="Times New Roman"/>
          <w:sz w:val="20"/>
          <w:szCs w:val="20"/>
        </w:rPr>
        <w:t xml:space="preserve">Cena za 1 </w:t>
      </w:r>
      <w:r w:rsidR="008E56CB" w:rsidRPr="00A73D06">
        <w:rPr>
          <w:rFonts w:ascii="Times New Roman" w:eastAsia="Times New Roman" w:hAnsi="Times New Roman" w:cs="Times New Roman"/>
          <w:sz w:val="20"/>
          <w:szCs w:val="20"/>
        </w:rPr>
        <w:t xml:space="preserve">(słownie: jedną) </w:t>
      </w:r>
      <w:r w:rsidRPr="00A73D06">
        <w:rPr>
          <w:rFonts w:ascii="Times New Roman" w:eastAsia="Times New Roman" w:hAnsi="Times New Roman" w:cs="Times New Roman"/>
          <w:sz w:val="20"/>
          <w:szCs w:val="20"/>
        </w:rPr>
        <w:t xml:space="preserve">godzinę </w:t>
      </w:r>
      <w:r w:rsidR="001741F9" w:rsidRPr="00A73D0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73D06">
        <w:rPr>
          <w:rFonts w:ascii="Times New Roman" w:eastAsia="Times New Roman" w:hAnsi="Times New Roman" w:cs="Times New Roman"/>
          <w:sz w:val="20"/>
          <w:szCs w:val="20"/>
        </w:rPr>
        <w:t xml:space="preserve">bsługi </w:t>
      </w:r>
      <w:r w:rsidR="007407CD" w:rsidRPr="00A73D06">
        <w:rPr>
          <w:rFonts w:ascii="Times New Roman" w:eastAsia="Times New Roman" w:hAnsi="Times New Roman" w:cs="Times New Roman"/>
          <w:sz w:val="20"/>
          <w:szCs w:val="20"/>
        </w:rPr>
        <w:t>księgowej</w:t>
      </w:r>
      <w:r w:rsidR="00D25077" w:rsidRPr="00A73D06">
        <w:rPr>
          <w:rFonts w:ascii="Times New Roman" w:eastAsia="Times New Roman" w:hAnsi="Times New Roman" w:cs="Times New Roman"/>
          <w:sz w:val="20"/>
          <w:szCs w:val="20"/>
        </w:rPr>
        <w:t xml:space="preserve"> w zakresie </w:t>
      </w:r>
      <w:r w:rsidR="001741F9" w:rsidRPr="00A73D06">
        <w:rPr>
          <w:rFonts w:ascii="Times New Roman" w:eastAsia="Times New Roman" w:hAnsi="Times New Roman" w:cs="Times New Roman"/>
          <w:sz w:val="20"/>
          <w:szCs w:val="20"/>
        </w:rPr>
        <w:t xml:space="preserve"> wsparcia i </w:t>
      </w:r>
      <w:r w:rsidR="007407CD" w:rsidRPr="00A73D06">
        <w:rPr>
          <w:rFonts w:ascii="Times New Roman" w:eastAsia="Times New Roman" w:hAnsi="Times New Roman" w:cs="Times New Roman"/>
          <w:sz w:val="20"/>
          <w:szCs w:val="20"/>
        </w:rPr>
        <w:t xml:space="preserve">doradztwa </w:t>
      </w:r>
      <w:r w:rsidR="00D25077" w:rsidRPr="00A73D06">
        <w:rPr>
          <w:rFonts w:ascii="Times New Roman" w:eastAsia="Times New Roman" w:hAnsi="Times New Roman" w:cs="Times New Roman"/>
          <w:sz w:val="20"/>
          <w:szCs w:val="20"/>
        </w:rPr>
        <w:t xml:space="preserve">dla 18 Zespołów </w:t>
      </w:r>
      <w:proofErr w:type="spellStart"/>
      <w:r w:rsidR="00D25077" w:rsidRPr="00A73D06">
        <w:rPr>
          <w:rFonts w:ascii="Times New Roman" w:eastAsia="Times New Roman" w:hAnsi="Times New Roman" w:cs="Times New Roman"/>
          <w:sz w:val="20"/>
          <w:szCs w:val="20"/>
        </w:rPr>
        <w:t>startupowych</w:t>
      </w:r>
      <w:proofErr w:type="spellEnd"/>
      <w:r w:rsidR="00D25077" w:rsidRPr="00A73D06">
        <w:rPr>
          <w:rFonts w:ascii="Times New Roman" w:eastAsia="Times New Roman" w:hAnsi="Times New Roman" w:cs="Times New Roman"/>
          <w:sz w:val="20"/>
          <w:szCs w:val="20"/>
        </w:rPr>
        <w:t xml:space="preserve"> na potrzeby realizacji przedmiotowego Projektu</w:t>
      </w:r>
      <w:r w:rsidRPr="00A73D0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………………………………….. zł </w:t>
      </w:r>
    </w:p>
    <w:p w14:paraId="5D9ECEE9" w14:textId="77777777" w:rsidR="006015AE" w:rsidRPr="00A73D06" w:rsidRDefault="006015AE" w:rsidP="008E56CB">
      <w:pPr>
        <w:pBdr>
          <w:top w:val="nil"/>
          <w:left w:val="nil"/>
          <w:bottom w:val="nil"/>
          <w:right w:val="nil"/>
          <w:between w:val="nil"/>
        </w:pBdr>
        <w:spacing w:after="0"/>
        <w:ind w:left="78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D0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(słownie: </w:t>
      </w:r>
      <w:r w:rsidR="008E56CB" w:rsidRPr="00A73D06">
        <w:rPr>
          <w:rFonts w:ascii="Times New Roman" w:eastAsia="Times New Roman" w:hAnsi="Times New Roman" w:cs="Times New Roman"/>
          <w:sz w:val="20"/>
          <w:szCs w:val="20"/>
          <w:u w:val="single"/>
        </w:rPr>
        <w:t>….</w:t>
      </w:r>
      <w:r w:rsidRPr="00A73D06">
        <w:rPr>
          <w:rFonts w:ascii="Times New Roman" w:eastAsia="Times New Roman" w:hAnsi="Times New Roman" w:cs="Times New Roman"/>
          <w:sz w:val="20"/>
          <w:szCs w:val="20"/>
          <w:u w:val="single"/>
        </w:rPr>
        <w:t>………………………….……</w:t>
      </w:r>
      <w:r w:rsidR="008E56CB" w:rsidRPr="00A73D06">
        <w:rPr>
          <w:rFonts w:ascii="Times New Roman" w:eastAsia="Times New Roman" w:hAnsi="Times New Roman" w:cs="Times New Roman"/>
          <w:sz w:val="20"/>
          <w:szCs w:val="20"/>
          <w:u w:val="single"/>
        </w:rPr>
        <w:t>………………………………</w:t>
      </w:r>
      <w:r w:rsidRPr="00A73D06">
        <w:rPr>
          <w:rFonts w:ascii="Times New Roman" w:eastAsia="Times New Roman" w:hAnsi="Times New Roman" w:cs="Times New Roman"/>
          <w:sz w:val="20"/>
          <w:szCs w:val="20"/>
          <w:u w:val="single"/>
        </w:rPr>
        <w:t>………………..) brutto</w:t>
      </w:r>
      <w:r w:rsidR="008E56CB" w:rsidRPr="00A73D0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. </w:t>
      </w:r>
    </w:p>
    <w:p w14:paraId="30749E88" w14:textId="77777777" w:rsidR="008E56CB" w:rsidRPr="00A73D06" w:rsidRDefault="008E56CB" w:rsidP="008E56C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F291BD" w14:textId="1D9494D2" w:rsidR="006015AE" w:rsidRPr="00A73D06" w:rsidRDefault="008E56CB" w:rsidP="008E56CB">
      <w:pPr>
        <w:pBdr>
          <w:top w:val="nil"/>
          <w:left w:val="nil"/>
          <w:bottom w:val="nil"/>
          <w:right w:val="nil"/>
          <w:between w:val="nil"/>
        </w:pBdr>
        <w:spacing w:after="0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73D06">
        <w:rPr>
          <w:rFonts w:ascii="Times New Roman" w:eastAsia="Times New Roman" w:hAnsi="Times New Roman" w:cs="Times New Roman"/>
          <w:sz w:val="20"/>
          <w:szCs w:val="20"/>
        </w:rPr>
        <w:lastRenderedPageBreak/>
        <w:t>Łączne wynagrodzenie stanowi wynagrodzenie za</w:t>
      </w:r>
      <w:r w:rsidR="001741F9" w:rsidRPr="00A73D06">
        <w:rPr>
          <w:rFonts w:ascii="Times New Roman" w:eastAsia="Times New Roman" w:hAnsi="Times New Roman" w:cs="Times New Roman"/>
          <w:sz w:val="20"/>
          <w:szCs w:val="20"/>
        </w:rPr>
        <w:t xml:space="preserve"> O</w:t>
      </w:r>
      <w:r w:rsidRPr="00A73D06">
        <w:rPr>
          <w:rFonts w:ascii="Times New Roman" w:eastAsia="Times New Roman" w:hAnsi="Times New Roman" w:cs="Times New Roman"/>
          <w:sz w:val="20"/>
          <w:szCs w:val="20"/>
        </w:rPr>
        <w:t xml:space="preserve">bsługę </w:t>
      </w:r>
      <w:r w:rsidR="007407CD" w:rsidRPr="00A73D06">
        <w:rPr>
          <w:rFonts w:ascii="Times New Roman" w:eastAsia="Times New Roman" w:hAnsi="Times New Roman" w:cs="Times New Roman"/>
          <w:sz w:val="20"/>
          <w:szCs w:val="20"/>
        </w:rPr>
        <w:t>księgową</w:t>
      </w:r>
      <w:r w:rsidRPr="00A73D06">
        <w:rPr>
          <w:rFonts w:ascii="Times New Roman" w:eastAsia="Times New Roman" w:hAnsi="Times New Roman" w:cs="Times New Roman"/>
          <w:sz w:val="20"/>
          <w:szCs w:val="20"/>
        </w:rPr>
        <w:t xml:space="preserve"> w zakresie </w:t>
      </w:r>
      <w:r w:rsidR="001741F9" w:rsidRPr="00A73D06">
        <w:rPr>
          <w:rFonts w:ascii="Times New Roman" w:eastAsia="Times New Roman" w:hAnsi="Times New Roman" w:cs="Times New Roman"/>
          <w:sz w:val="20"/>
          <w:szCs w:val="20"/>
        </w:rPr>
        <w:t xml:space="preserve">wsparcia i </w:t>
      </w:r>
      <w:r w:rsidR="007407CD" w:rsidRPr="00A73D06">
        <w:rPr>
          <w:rFonts w:ascii="Times New Roman" w:eastAsia="Times New Roman" w:hAnsi="Times New Roman" w:cs="Times New Roman"/>
          <w:sz w:val="20"/>
          <w:szCs w:val="20"/>
        </w:rPr>
        <w:t xml:space="preserve">doradztwa </w:t>
      </w:r>
      <w:r w:rsidRPr="00A73D06">
        <w:rPr>
          <w:rFonts w:ascii="Times New Roman" w:eastAsia="Times New Roman" w:hAnsi="Times New Roman" w:cs="Times New Roman"/>
          <w:sz w:val="20"/>
          <w:szCs w:val="20"/>
        </w:rPr>
        <w:t xml:space="preserve">dla 18 </w:t>
      </w:r>
      <w:r w:rsidR="001741F9" w:rsidRPr="00A73D06">
        <w:rPr>
          <w:rFonts w:ascii="Times New Roman" w:eastAsia="Times New Roman" w:hAnsi="Times New Roman" w:cs="Times New Roman"/>
          <w:sz w:val="20"/>
          <w:szCs w:val="20"/>
        </w:rPr>
        <w:t xml:space="preserve">Zespołów </w:t>
      </w:r>
      <w:proofErr w:type="spellStart"/>
      <w:r w:rsidR="001741F9" w:rsidRPr="00A73D06">
        <w:rPr>
          <w:rFonts w:ascii="Times New Roman" w:eastAsia="Times New Roman" w:hAnsi="Times New Roman" w:cs="Times New Roman"/>
          <w:sz w:val="20"/>
          <w:szCs w:val="20"/>
        </w:rPr>
        <w:t>startupowych</w:t>
      </w:r>
      <w:proofErr w:type="spellEnd"/>
      <w:r w:rsidR="001741F9" w:rsidRPr="00A73D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A73D06">
        <w:rPr>
          <w:rFonts w:ascii="Times New Roman" w:eastAsia="Times New Roman" w:hAnsi="Times New Roman" w:cs="Times New Roman"/>
          <w:sz w:val="20"/>
          <w:szCs w:val="20"/>
        </w:rPr>
        <w:t xml:space="preserve">stanowiącego iloczyn stawki za godzinę oraz ilości godzin </w:t>
      </w:r>
      <w:r w:rsidR="001741F9" w:rsidRPr="00A73D06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A73D06">
        <w:rPr>
          <w:rFonts w:ascii="Times New Roman" w:eastAsia="Times New Roman" w:hAnsi="Times New Roman" w:cs="Times New Roman"/>
          <w:sz w:val="20"/>
          <w:szCs w:val="20"/>
        </w:rPr>
        <w:t xml:space="preserve">bsługi </w:t>
      </w:r>
      <w:r w:rsidR="007407CD" w:rsidRPr="00A73D06">
        <w:rPr>
          <w:rFonts w:ascii="Times New Roman" w:eastAsia="Times New Roman" w:hAnsi="Times New Roman" w:cs="Times New Roman"/>
          <w:sz w:val="20"/>
          <w:szCs w:val="20"/>
        </w:rPr>
        <w:t xml:space="preserve">księgowej – </w:t>
      </w:r>
      <w:r w:rsidRPr="00A73D06">
        <w:rPr>
          <w:rFonts w:ascii="Times New Roman" w:eastAsia="Times New Roman" w:hAnsi="Times New Roman" w:cs="Times New Roman"/>
          <w:sz w:val="20"/>
          <w:szCs w:val="20"/>
        </w:rPr>
        <w:t xml:space="preserve">maksymalnie 180 godzin. </w:t>
      </w:r>
    </w:p>
    <w:p w14:paraId="68CDBA54" w14:textId="77777777" w:rsidR="008E56CB" w:rsidRPr="002F7CCE" w:rsidRDefault="008E56CB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7720AF9" w14:textId="77777777" w:rsidR="00A7591E" w:rsidRPr="002F7CCE" w:rsidRDefault="005533A1">
      <w:pPr>
        <w:spacing w:after="0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Wynagrodzenie Wykonawcy wyczerpuje w całości roszczenie z tytułu realizacji Przedmiotu Zamówienia. Wyżej wskazane wynagrodzenie obejmuje wszystkie należności publicznoprawne (w szczególności: podatek VAT, składki na ubezpieczenie społeczne i zdrowotne i podatek dochodowy w przypadku osób fizycznych nieprowadzących działalności gospodarczej).</w:t>
      </w:r>
    </w:p>
    <w:p w14:paraId="2D1BBFDC" w14:textId="77777777" w:rsidR="00A7591E" w:rsidRPr="002F7CCE" w:rsidRDefault="00A7591E">
      <w:pPr>
        <w:spacing w:after="0"/>
        <w:ind w:left="426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14:paraId="1C9C26C0" w14:textId="7A12999F" w:rsidR="00A7591E" w:rsidRPr="00AA6FC6" w:rsidRDefault="005533A1" w:rsidP="00AA6FC6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A6FC6">
        <w:rPr>
          <w:rFonts w:ascii="Times New Roman" w:eastAsia="Times New Roman" w:hAnsi="Times New Roman" w:cs="Times New Roman"/>
          <w:sz w:val="20"/>
          <w:szCs w:val="20"/>
        </w:rPr>
        <w:t>Oświadczam, że:</w:t>
      </w:r>
    </w:p>
    <w:p w14:paraId="2D8766B2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1) dysponuję niezbędną wiedzą i doświadczeniem, co pozwoli na wykonanie Przedmiotu Zamówienia, </w:t>
      </w:r>
    </w:p>
    <w:p w14:paraId="3E7B976D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2) zapoznałem/</w:t>
      </w:r>
      <w:proofErr w:type="spellStart"/>
      <w:r w:rsidRPr="002F7CCE">
        <w:rPr>
          <w:rFonts w:ascii="Times New Roman" w:eastAsia="Times New Roman" w:hAnsi="Times New Roman" w:cs="Times New Roman"/>
          <w:sz w:val="20"/>
          <w:szCs w:val="20"/>
        </w:rPr>
        <w:t>am</w:t>
      </w:r>
      <w:proofErr w:type="spellEnd"/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się z opisem Przedmiotu Zamówienia oraz wymogami Zamawiającego i nie wnoszę do nich żadnych zastrzeżeń,</w:t>
      </w:r>
    </w:p>
    <w:p w14:paraId="266D057E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3) nie jest prowadzone wobec mnie/przedsiębiorstwa które reprezentuję* postępowanie upadłościowe, ani nie ogłoszono mojej/reprezentowanego przeze mnie przedsiębiorstwa* upadłości,</w:t>
      </w:r>
    </w:p>
    <w:p w14:paraId="3F7884E5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4) nie zalegam/przedsiębiorstwo które reprezentuję nie zalega* z opłacaniem podatków, lub składek na ubezpieczenie społeczne,</w:t>
      </w:r>
    </w:p>
    <w:p w14:paraId="0D8F2208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5) znajduję się/przedsiębiorstwo, które reprezentuję znajduje się* w sytuacji ekonomicznej i finansowej zapewniającej prawidłową realizację Przedmiotu Zamówienia, </w:t>
      </w:r>
    </w:p>
    <w:p w14:paraId="47194268" w14:textId="77777777" w:rsidR="00A7591E" w:rsidRPr="002F7CCE" w:rsidRDefault="005533A1">
      <w:pPr>
        <w:spacing w:after="0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6) będę/podmiot, który reprezentuję będzie* związany niniejszą Ofertą przez okres 30 dni od terminu składania Ofert, a w przypadku wyboru Oferty przez cały okres trwania umowy, </w:t>
      </w:r>
    </w:p>
    <w:p w14:paraId="2F155DC8" w14:textId="77777777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7) podane w niniejszej Ofercie dane są zgodne z prawdą i znane są mi sankcje wynikające z art. 233 par. 1 kodeksu karnego.</w:t>
      </w:r>
    </w:p>
    <w:p w14:paraId="61BB9EDE" w14:textId="77777777" w:rsidR="00A7591E" w:rsidRPr="002F7CCE" w:rsidRDefault="005533A1">
      <w:pPr>
        <w:spacing w:after="0"/>
        <w:ind w:left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8) pomiędzy mną/firma, którą reprezentuję* nie istnieją wzajemne powiązania osobowe lub kapitałowe, wykluczające udział w niniejszym postępowaniu. Przez powiązania kapitałowe lub osobowe rozumie się wzajemne powiązania między Zamawiającym lub osobami upoważnionymi do zaciągania zobowiązań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w imieniu Zamawiającego lub osobami wykonującymi w imieniu Zamawiającego czynności związane </w:t>
      </w:r>
      <w:r w:rsidR="00421CAC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z przygotowaniem i przeprowadzeniem procedury wyboru Wykonawcy, 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br/>
        <w:t>a Wykonawcą, polegające w szczególności na:</w:t>
      </w:r>
    </w:p>
    <w:p w14:paraId="75CA82F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a)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uczestniczeniu w spółce jako wspólnik spółki cywilnej lub spółki osobowej,</w:t>
      </w:r>
    </w:p>
    <w:p w14:paraId="751003AA" w14:textId="77777777" w:rsidR="00A7591E" w:rsidRPr="002F7CCE" w:rsidRDefault="00016BB7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posiadaniu co najmniej 5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 % udziałów lub akcji,</w:t>
      </w:r>
    </w:p>
    <w:p w14:paraId="0269965C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c)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  <w:t>pełnieniu funkcji członka organu nadzorczego lub zarządzającego, prokurenta, pełnomocnika,</w:t>
      </w:r>
    </w:p>
    <w:p w14:paraId="27B9F5CE" w14:textId="77777777" w:rsidR="00A7591E" w:rsidRPr="002F7CCE" w:rsidRDefault="005533A1">
      <w:pPr>
        <w:spacing w:after="0"/>
        <w:ind w:left="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>d)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ab/>
      </w:r>
      <w:r w:rsidR="008652E0" w:rsidRPr="002F7CCE">
        <w:rPr>
          <w:rFonts w:ascii="Times New Roman" w:eastAsia="Times New Roman" w:hAnsi="Times New Roman" w:cs="Times New Roman"/>
          <w:sz w:val="20"/>
          <w:szCs w:val="20"/>
        </w:rPr>
        <w:t>pozostawaniu takim stosunku prawnym lub faktycznym, który może budzić uzasadnione wątpliwości, co do bezstronności w wyborze wykonawcy, w szczególności pozostawania w związku małżeńskim, w stosunku pokrewieństwa lub powinowactwa w linii prostej, pokrewieństwa lub powinowactwa w linii bocznej do drugiego stopnia lub powinowactwa drugiego stopnia w linii bocznej lub w stosunku przysposobienia, opieki lub kurateli.</w:t>
      </w:r>
      <w:r w:rsidRPr="002F7CCE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2417A406" w14:textId="77777777" w:rsidR="00A7591E" w:rsidRPr="002F7CCE" w:rsidRDefault="00145E15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</w:pP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9) wskazane w niniejszej Ofercie informacje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  <w:u w:val="single"/>
        </w:rPr>
        <w:t>stanowią / nie stanowią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 xml:space="preserve">* tajemnicy przedsiębiorstwa </w:t>
      </w:r>
      <w:r w:rsidR="00721C62" w:rsidRPr="002F7CCE">
        <w:rPr>
          <w:rFonts w:ascii="Times New Roman" w:eastAsia="Times New Roman" w:hAnsi="Times New Roman" w:cs="Times New Roman"/>
          <w:sz w:val="20"/>
          <w:szCs w:val="20"/>
        </w:rPr>
        <w:br/>
      </w:r>
      <w:r w:rsidRPr="002F7CC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533A1" w:rsidRPr="002F7CCE">
        <w:rPr>
          <w:rFonts w:ascii="Times New Roman" w:eastAsia="Times New Roman" w:hAnsi="Times New Roman" w:cs="Times New Roman"/>
          <w:sz w:val="20"/>
          <w:szCs w:val="20"/>
        </w:rPr>
        <w:t>w rozumieniu przepisów ustawy o zwalczaniu nieuczciwej konkurencji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5533A1" w:rsidRPr="002F7CCE">
        <w:rPr>
          <w:rFonts w:ascii="Times New Roman" w:eastAsia="Times New Roman" w:hAnsi="Times New Roman" w:cs="Times New Roman"/>
          <w:b/>
          <w:sz w:val="20"/>
          <w:szCs w:val="20"/>
          <w:vertAlign w:val="superscript"/>
        </w:rPr>
        <w:t>1/</w:t>
      </w:r>
    </w:p>
    <w:p w14:paraId="39FC4FE6" w14:textId="77777777" w:rsidR="00145E15" w:rsidRPr="002F7CCE" w:rsidRDefault="00145E15" w:rsidP="00FF6F54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10) wyrażam zgodę na przetwarzanie moich danych osobowych wskazanych w treści Formularza   </w:t>
      </w:r>
    </w:p>
    <w:p w14:paraId="1F91FC9A" w14:textId="77777777" w:rsidR="00145E15" w:rsidRPr="002F7CCE" w:rsidRDefault="00145E15" w:rsidP="005E388B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 przez Zamawiającego zgodnie z zasadami opisanymi w Rozdziale XV Zapytania </w:t>
      </w:r>
    </w:p>
    <w:p w14:paraId="3E9475D0" w14:textId="77777777" w:rsidR="00145E15" w:rsidRPr="002F7CCE" w:rsidRDefault="00145E15">
      <w:pPr>
        <w:tabs>
          <w:tab w:val="num" w:pos="567"/>
        </w:tabs>
        <w:spacing w:after="0"/>
        <w:ind w:left="426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 xml:space="preserve">    Ofertowego.</w:t>
      </w:r>
    </w:p>
    <w:p w14:paraId="60788C8B" w14:textId="77777777" w:rsidR="00145E15" w:rsidRPr="002F7CCE" w:rsidRDefault="00145E15" w:rsidP="002F7CCE">
      <w:pPr>
        <w:spacing w:after="0"/>
        <w:ind w:left="567"/>
        <w:jc w:val="both"/>
        <w:rPr>
          <w:rFonts w:ascii="Times New Roman" w:hAnsi="Times New Roman"/>
          <w:sz w:val="20"/>
          <w:szCs w:val="20"/>
        </w:rPr>
      </w:pPr>
      <w:r w:rsidRPr="002F7CCE">
        <w:rPr>
          <w:rFonts w:ascii="Times New Roman" w:hAnsi="Times New Roman"/>
          <w:sz w:val="20"/>
          <w:szCs w:val="20"/>
        </w:rPr>
        <w:t>11) wypełniłem obowiązki informacyjne wynikające z Artykułu 13 lub Artykułu 14 Rozporządzenia Parlamentu Europejskiego i Rady (UE) 2016/679 z dnia 27 kwietnia 2016r. w sprawie ochrony osób fizycznych w związku z przetwarzaniem danych osobowych i w sprawie swobodnego przepływu takich danych oraz uchylenia dyrektywy  95/46/WE (</w:t>
      </w:r>
      <w:proofErr w:type="spellStart"/>
      <w:r w:rsidRPr="002F7CCE">
        <w:rPr>
          <w:rFonts w:ascii="Times New Roman" w:hAnsi="Times New Roman"/>
          <w:sz w:val="20"/>
          <w:szCs w:val="20"/>
        </w:rPr>
        <w:t>Dz.Urz.UE</w:t>
      </w:r>
      <w:proofErr w:type="spellEnd"/>
      <w:r w:rsidRPr="002F7CCE">
        <w:rPr>
          <w:rFonts w:ascii="Times New Roman" w:hAnsi="Times New Roman"/>
          <w:sz w:val="20"/>
          <w:szCs w:val="20"/>
        </w:rPr>
        <w:t xml:space="preserve"> L 2016, Nr 119, s.1) wobec osób fizycznych, których dane osobowe zostały ujawnione w celu ubiegania się o udzielenie niniejszego zamówienia oraz </w:t>
      </w:r>
      <w:r w:rsidR="00421CAC">
        <w:rPr>
          <w:rFonts w:ascii="Times New Roman" w:hAnsi="Times New Roman"/>
          <w:sz w:val="20"/>
          <w:szCs w:val="20"/>
        </w:rPr>
        <w:br/>
      </w:r>
      <w:r w:rsidRPr="002F7CCE">
        <w:rPr>
          <w:rFonts w:ascii="Times New Roman" w:hAnsi="Times New Roman"/>
          <w:sz w:val="20"/>
          <w:szCs w:val="20"/>
        </w:rPr>
        <w:t xml:space="preserve">w przypadku wyboru niniejszej Oferty  w celu zawarcia i realizacji Umowy. </w:t>
      </w:r>
    </w:p>
    <w:p w14:paraId="0BB4A47D" w14:textId="77777777" w:rsidR="008E56CB" w:rsidRPr="002F7CCE" w:rsidRDefault="008E56CB" w:rsidP="002F7CCE">
      <w:pPr>
        <w:spacing w:after="0"/>
        <w:ind w:left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C1709C8" w14:textId="77777777" w:rsidR="00A7591E" w:rsidRDefault="005533A1">
      <w:pPr>
        <w:numPr>
          <w:ilvl w:val="0"/>
          <w:numId w:val="2"/>
        </w:numPr>
        <w:spacing w:after="0"/>
        <w:ind w:left="56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wyboru mojej/naszej Oferty zobowiązujemy się do zawarcia Umowy w terminie i miejscu wskazanym przez Zamawiającego. </w:t>
      </w:r>
    </w:p>
    <w:p w14:paraId="0ADF043E" w14:textId="77777777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8B2760C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Załączniki do Formularza Ofertowego:</w:t>
      </w:r>
    </w:p>
    <w:p w14:paraId="616774B0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Warunki udziału w postępowaniu (wiedza i doświadczenie) wraz z załącznikami dokumentującymi   </w:t>
      </w:r>
    </w:p>
    <w:p w14:paraId="58F464F8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posiadaną wiedzę i doświadczenie ……….. sztuk. </w:t>
      </w:r>
    </w:p>
    <w:p w14:paraId="32D2608D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 xml:space="preserve">Pełnomocnictwo* </w:t>
      </w:r>
    </w:p>
    <w:p w14:paraId="4BCECEA0" w14:textId="77777777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1" w:name="_gjdgxs" w:colFirst="0" w:colLast="0"/>
      <w:bookmarkEnd w:id="1"/>
    </w:p>
    <w:p w14:paraId="57D99BF4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* / niepotrzebne skreślić </w:t>
      </w:r>
    </w:p>
    <w:p w14:paraId="5240B296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perscript"/>
        </w:rPr>
        <w:t>1/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vertAlign w:val="superscript"/>
        </w:rPr>
        <w:t xml:space="preserve">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 w przypadku wskazania, że informacje stanowią tajemnicę przedsiębiorstwa należy wskazać ich zakres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br/>
        <w:t xml:space="preserve">i podstawę uznania informacji za tajemnicę przedsiębiorstwa </w:t>
      </w:r>
    </w:p>
    <w:p w14:paraId="17100142" w14:textId="77777777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C0CEF81" w14:textId="1A0F6094" w:rsidR="00A7591E" w:rsidRDefault="00A7591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F8C882" w14:textId="77777777" w:rsidR="00FF6F54" w:rsidRDefault="00FF6F5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74D2058" w14:textId="77777777" w:rsidR="00A7591E" w:rsidRDefault="005533A1">
      <w:pPr>
        <w:spacing w:after="0"/>
        <w:ind w:left="354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..........………………………….……….…………………</w:t>
      </w:r>
    </w:p>
    <w:p w14:paraId="64DED32B" w14:textId="77777777" w:rsidR="00A7591E" w:rsidRDefault="005533A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miejsce, data, czytelny podpis Wykonawcy</w:t>
      </w:r>
    </w:p>
    <w:sectPr w:rsidR="00A7591E">
      <w:headerReference w:type="default" r:id="rId7"/>
      <w:footerReference w:type="default" r:id="rId8"/>
      <w:pgSz w:w="11906" w:h="16838"/>
      <w:pgMar w:top="1677" w:right="1417" w:bottom="1417" w:left="1417" w:header="284" w:footer="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6D328F" w14:textId="77777777" w:rsidR="00E8003A" w:rsidRDefault="00E8003A">
      <w:pPr>
        <w:spacing w:after="0" w:line="240" w:lineRule="auto"/>
      </w:pPr>
      <w:r>
        <w:separator/>
      </w:r>
    </w:p>
  </w:endnote>
  <w:endnote w:type="continuationSeparator" w:id="0">
    <w:p w14:paraId="205BFDB8" w14:textId="77777777" w:rsidR="00E8003A" w:rsidRDefault="00E80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462DB" w14:textId="77777777" w:rsidR="00A7591E" w:rsidRDefault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869DACB" wp14:editId="2FFB5CD6">
          <wp:extent cx="5760720" cy="742315"/>
          <wp:effectExtent l="0" t="0" r="0" b="635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3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4D15309" w14:textId="77777777" w:rsidR="00A7591E" w:rsidRDefault="005533A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CB3EC5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CB3EC5">
      <w:rPr>
        <w:b/>
        <w:noProof/>
        <w:color w:val="000000"/>
        <w:sz w:val="24"/>
        <w:szCs w:val="24"/>
      </w:rPr>
      <w:t>3</w:t>
    </w:r>
    <w:r>
      <w:rPr>
        <w:b/>
        <w:color w:val="000000"/>
        <w:sz w:val="24"/>
        <w:szCs w:val="24"/>
      </w:rPr>
      <w:fldChar w:fldCharType="end"/>
    </w:r>
  </w:p>
  <w:p w14:paraId="0D6B5431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8190C" w14:textId="77777777" w:rsidR="00E8003A" w:rsidRDefault="00E8003A">
      <w:pPr>
        <w:spacing w:after="0" w:line="240" w:lineRule="auto"/>
      </w:pPr>
      <w:r>
        <w:separator/>
      </w:r>
    </w:p>
  </w:footnote>
  <w:footnote w:type="continuationSeparator" w:id="0">
    <w:p w14:paraId="27FE5DEF" w14:textId="77777777" w:rsidR="00E8003A" w:rsidRDefault="00E80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E0EF3A" w14:textId="77777777" w:rsidR="00A7591E" w:rsidRDefault="00A759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2F46645B" w14:textId="77777777" w:rsidR="00A7591E" w:rsidRDefault="005E5706" w:rsidP="005E570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 w:rsidRPr="00877507">
      <w:rPr>
        <w:noProof/>
      </w:rPr>
      <w:drawing>
        <wp:inline distT="0" distB="0" distL="0" distR="0" wp14:anchorId="74B6D8C6" wp14:editId="25A72602">
          <wp:extent cx="5760720" cy="1046480"/>
          <wp:effectExtent l="0" t="0" r="0" b="1270"/>
          <wp:docPr id="25" name="Obraz 25" descr="C:\Users\a.cichocka\Desktop\PP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.cichocka\Desktop\PP 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46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A36D5"/>
    <w:multiLevelType w:val="multilevel"/>
    <w:tmpl w:val="8CF87CA8"/>
    <w:lvl w:ilvl="0">
      <w:start w:val="1"/>
      <w:numFmt w:val="decimal"/>
      <w:lvlText w:val="%1."/>
      <w:lvlJc w:val="left"/>
      <w:pPr>
        <w:ind w:left="125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9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70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41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413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863" w:hanging="261"/>
      </w:pPr>
      <w:rPr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57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297" w:hanging="330"/>
      </w:pPr>
      <w:rPr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7023" w:hanging="261"/>
      </w:pPr>
      <w:rPr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" w15:restartNumberingAfterBreak="0">
    <w:nsid w:val="57075CD3"/>
    <w:multiLevelType w:val="multilevel"/>
    <w:tmpl w:val="BF5A5E5E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650A7BCE"/>
    <w:multiLevelType w:val="multilevel"/>
    <w:tmpl w:val="A8F2BA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467D46"/>
    <w:multiLevelType w:val="hybridMultilevel"/>
    <w:tmpl w:val="AB5462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91E"/>
    <w:rsid w:val="00016BB7"/>
    <w:rsid w:val="0003122E"/>
    <w:rsid w:val="00032790"/>
    <w:rsid w:val="000D40B2"/>
    <w:rsid w:val="00142156"/>
    <w:rsid w:val="00145E15"/>
    <w:rsid w:val="00146F39"/>
    <w:rsid w:val="001741F9"/>
    <w:rsid w:val="00200F52"/>
    <w:rsid w:val="00264E9D"/>
    <w:rsid w:val="002D0CF9"/>
    <w:rsid w:val="002F7CCE"/>
    <w:rsid w:val="00325A77"/>
    <w:rsid w:val="003F39BA"/>
    <w:rsid w:val="00421CAC"/>
    <w:rsid w:val="00501FCC"/>
    <w:rsid w:val="00504819"/>
    <w:rsid w:val="00516F7E"/>
    <w:rsid w:val="00551965"/>
    <w:rsid w:val="005533A1"/>
    <w:rsid w:val="005B108F"/>
    <w:rsid w:val="005E388B"/>
    <w:rsid w:val="005E40E4"/>
    <w:rsid w:val="005E5706"/>
    <w:rsid w:val="006015AE"/>
    <w:rsid w:val="00605429"/>
    <w:rsid w:val="00641B9A"/>
    <w:rsid w:val="00706F1D"/>
    <w:rsid w:val="00721C62"/>
    <w:rsid w:val="007407CD"/>
    <w:rsid w:val="00765976"/>
    <w:rsid w:val="007A0EB0"/>
    <w:rsid w:val="007E7395"/>
    <w:rsid w:val="008473E8"/>
    <w:rsid w:val="008652E0"/>
    <w:rsid w:val="008C6128"/>
    <w:rsid w:val="008E56CB"/>
    <w:rsid w:val="00942F42"/>
    <w:rsid w:val="009C0BB0"/>
    <w:rsid w:val="009E3B98"/>
    <w:rsid w:val="00A22F33"/>
    <w:rsid w:val="00A73D06"/>
    <w:rsid w:val="00A7591E"/>
    <w:rsid w:val="00AA6FC6"/>
    <w:rsid w:val="00AB44F0"/>
    <w:rsid w:val="00B13921"/>
    <w:rsid w:val="00B770DA"/>
    <w:rsid w:val="00BE12A1"/>
    <w:rsid w:val="00C616B2"/>
    <w:rsid w:val="00CB3EC5"/>
    <w:rsid w:val="00CD4A13"/>
    <w:rsid w:val="00CF0863"/>
    <w:rsid w:val="00D25077"/>
    <w:rsid w:val="00D80208"/>
    <w:rsid w:val="00E44EB2"/>
    <w:rsid w:val="00E50650"/>
    <w:rsid w:val="00E71D74"/>
    <w:rsid w:val="00E8003A"/>
    <w:rsid w:val="00EF2401"/>
    <w:rsid w:val="00F02360"/>
    <w:rsid w:val="00F228C7"/>
    <w:rsid w:val="00FC491E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784AF"/>
  <w15:docId w15:val="{464644AE-346B-40E7-9759-1663E8982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506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6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6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6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6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650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706"/>
  </w:style>
  <w:style w:type="paragraph" w:styleId="Stopka">
    <w:name w:val="footer"/>
    <w:basedOn w:val="Normalny"/>
    <w:link w:val="StopkaZnak"/>
    <w:uiPriority w:val="99"/>
    <w:unhideWhenUsed/>
    <w:rsid w:val="005E5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706"/>
  </w:style>
  <w:style w:type="paragraph" w:styleId="Akapitzlist">
    <w:name w:val="List Paragraph"/>
    <w:basedOn w:val="Normalny"/>
    <w:uiPriority w:val="34"/>
    <w:qFormat/>
    <w:rsid w:val="00AA6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Jankowska</dc:creator>
  <cp:lastModifiedBy>Katarzyna Foryś</cp:lastModifiedBy>
  <cp:revision>5</cp:revision>
  <cp:lastPrinted>2018-10-19T09:57:00Z</cp:lastPrinted>
  <dcterms:created xsi:type="dcterms:W3CDTF">2018-11-08T10:00:00Z</dcterms:created>
  <dcterms:modified xsi:type="dcterms:W3CDTF">2018-11-08T13:04:00Z</dcterms:modified>
</cp:coreProperties>
</file>